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1A" w:rsidRDefault="002A5C1A" w:rsidP="002A5C1A">
      <w:pPr>
        <w:spacing w:beforeLines="50" w:before="180"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  <w:bookmarkStart w:id="0" w:name="_GoBack"/>
      <w:bookmarkEnd w:id="0"/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花蓮縣花蓮市明廉國民小學</w:t>
      </w:r>
      <w:r w:rsidRPr="00D647D0">
        <w:rPr>
          <w:rFonts w:ascii="標楷體" w:eastAsia="標楷體" w:hAnsi="標楷體"/>
          <w:color w:val="000000"/>
          <w:sz w:val="44"/>
          <w:szCs w:val="44"/>
        </w:rPr>
        <w:t>10</w:t>
      </w:r>
      <w:r w:rsidR="004A3674">
        <w:rPr>
          <w:rFonts w:ascii="標楷體" w:eastAsia="標楷體" w:hAnsi="標楷體" w:hint="eastAsia"/>
          <w:color w:val="000000"/>
          <w:sz w:val="44"/>
          <w:szCs w:val="44"/>
        </w:rPr>
        <w:t>9</w:t>
      </w:r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學年度</w:t>
      </w:r>
    </w:p>
    <w:p w:rsidR="007F508A" w:rsidRDefault="002A5C1A" w:rsidP="004A3674">
      <w:pPr>
        <w:spacing w:beforeLines="50" w:before="180"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  <w:r>
        <w:rPr>
          <w:rFonts w:ascii="標楷體" w:eastAsia="標楷體" w:hAnsi="標楷體" w:hint="eastAsia"/>
          <w:color w:val="000000"/>
          <w:sz w:val="44"/>
          <w:szCs w:val="44"/>
        </w:rPr>
        <w:t>第</w:t>
      </w:r>
      <w:r w:rsidR="004A3674">
        <w:rPr>
          <w:rFonts w:ascii="標楷體" w:eastAsia="標楷體" w:hAnsi="標楷體" w:hint="eastAsia"/>
          <w:color w:val="000000"/>
          <w:sz w:val="44"/>
          <w:szCs w:val="44"/>
        </w:rPr>
        <w:t>1</w:t>
      </w:r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學期</w:t>
      </w:r>
      <w:r w:rsidR="007F508A">
        <w:rPr>
          <w:rFonts w:ascii="標楷體" w:eastAsia="標楷體" w:hAnsi="標楷體" w:hint="eastAsia"/>
          <w:color w:val="000000"/>
          <w:sz w:val="44"/>
          <w:szCs w:val="44"/>
        </w:rPr>
        <w:t>中</w:t>
      </w:r>
      <w:r w:rsidR="0001669C" w:rsidRPr="00D647D0">
        <w:rPr>
          <w:rFonts w:ascii="標楷體" w:eastAsia="標楷體" w:hAnsi="標楷體" w:hint="eastAsia"/>
          <w:color w:val="000000"/>
          <w:sz w:val="44"/>
          <w:szCs w:val="44"/>
        </w:rPr>
        <w:t>年級</w:t>
      </w:r>
      <w:r>
        <w:rPr>
          <w:rFonts w:ascii="標楷體" w:eastAsia="標楷體" w:hAnsi="標楷體" w:hint="eastAsia"/>
          <w:color w:val="000000"/>
          <w:sz w:val="44"/>
          <w:szCs w:val="44"/>
        </w:rPr>
        <w:t>社團活動開課各班統計表</w:t>
      </w:r>
    </w:p>
    <w:p w:rsidR="002A5C1A" w:rsidRDefault="002A5C1A" w:rsidP="002A5C1A">
      <w:pPr>
        <w:spacing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2298"/>
        <w:gridCol w:w="2611"/>
        <w:gridCol w:w="1917"/>
      </w:tblGrid>
      <w:tr w:rsidR="002A5C1A" w:rsidRPr="00367ECE" w:rsidTr="0001669C">
        <w:trPr>
          <w:jc w:val="center"/>
        </w:trPr>
        <w:tc>
          <w:tcPr>
            <w:tcW w:w="2374" w:type="dxa"/>
            <w:vAlign w:val="center"/>
          </w:tcPr>
          <w:p w:rsidR="002A5C1A" w:rsidRPr="00367ECE" w:rsidRDefault="002A5C1A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開課單位</w:t>
            </w:r>
          </w:p>
        </w:tc>
        <w:tc>
          <w:tcPr>
            <w:tcW w:w="2298" w:type="dxa"/>
            <w:vAlign w:val="center"/>
          </w:tcPr>
          <w:p w:rsidR="002A5C1A" w:rsidRPr="00367ECE" w:rsidRDefault="002A5C1A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社團名稱</w:t>
            </w:r>
          </w:p>
        </w:tc>
        <w:tc>
          <w:tcPr>
            <w:tcW w:w="2611" w:type="dxa"/>
            <w:vAlign w:val="center"/>
          </w:tcPr>
          <w:p w:rsidR="002A5C1A" w:rsidRPr="00367ECE" w:rsidRDefault="002A5C1A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學生名單</w:t>
            </w:r>
          </w:p>
        </w:tc>
        <w:tc>
          <w:tcPr>
            <w:tcW w:w="1917" w:type="dxa"/>
          </w:tcPr>
          <w:p w:rsidR="002A5C1A" w:rsidRDefault="002A5C1A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人數</w:t>
            </w:r>
          </w:p>
          <w:p w:rsidR="0001669C" w:rsidRDefault="0001669C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(請與</w:t>
            </w:r>
            <w:r w:rsidRPr="0001669C">
              <w:rPr>
                <w:rFonts w:ascii="標楷體" w:eastAsia="標楷體" w:hAnsi="標楷體" w:hint="eastAsia"/>
                <w:color w:val="000000"/>
              </w:rPr>
              <w:t>開課班別表</w:t>
            </w:r>
            <w:r>
              <w:rPr>
                <w:rFonts w:ascii="標楷體" w:eastAsia="標楷體" w:hAnsi="標楷體" w:hint="eastAsia"/>
                <w:color w:val="000000"/>
              </w:rPr>
              <w:t>人數相符)</w:t>
            </w:r>
          </w:p>
        </w:tc>
      </w:tr>
      <w:tr w:rsidR="00626A80" w:rsidRPr="00FD1867" w:rsidTr="0001669C">
        <w:trPr>
          <w:jc w:val="center"/>
        </w:trPr>
        <w:tc>
          <w:tcPr>
            <w:tcW w:w="2374" w:type="dxa"/>
            <w:vMerge w:val="restart"/>
            <w:vAlign w:val="center"/>
          </w:tcPr>
          <w:p w:rsidR="00626A80" w:rsidRPr="00E46A9A" w:rsidRDefault="00626A80" w:rsidP="002A5C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  年  2  班</w:t>
            </w:r>
          </w:p>
        </w:tc>
        <w:tc>
          <w:tcPr>
            <w:tcW w:w="2298" w:type="dxa"/>
            <w:vAlign w:val="center"/>
          </w:tcPr>
          <w:p w:rsidR="00626A80" w:rsidRPr="00E46A9A" w:rsidRDefault="00626A80" w:rsidP="003A5159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 w:hint="eastAsia"/>
              </w:rPr>
              <w:t>籃球社</w:t>
            </w:r>
          </w:p>
        </w:tc>
        <w:tc>
          <w:tcPr>
            <w:tcW w:w="2611" w:type="dxa"/>
            <w:vAlign w:val="center"/>
          </w:tcPr>
          <w:p w:rsidR="00626A80" w:rsidRDefault="00626A80" w:rsidP="00526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何沁憲</w:t>
            </w:r>
          </w:p>
          <w:p w:rsidR="00626A80" w:rsidRDefault="00626A80" w:rsidP="00526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李均彥</w:t>
            </w:r>
          </w:p>
          <w:p w:rsidR="00626A80" w:rsidRDefault="00626A80" w:rsidP="00526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何智帆</w:t>
            </w:r>
          </w:p>
          <w:p w:rsidR="00626A80" w:rsidRPr="00E46A9A" w:rsidRDefault="00626A80" w:rsidP="006569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廖格霆</w:t>
            </w:r>
          </w:p>
        </w:tc>
        <w:tc>
          <w:tcPr>
            <w:tcW w:w="1917" w:type="dxa"/>
          </w:tcPr>
          <w:p w:rsidR="00626A80" w:rsidRDefault="00626A80" w:rsidP="00526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626A80" w:rsidRPr="00FD1867" w:rsidTr="0001669C">
        <w:trPr>
          <w:jc w:val="center"/>
        </w:trPr>
        <w:tc>
          <w:tcPr>
            <w:tcW w:w="2374" w:type="dxa"/>
            <w:vMerge/>
            <w:vAlign w:val="center"/>
          </w:tcPr>
          <w:p w:rsidR="00626A80" w:rsidRPr="00E46A9A" w:rsidRDefault="00626A80" w:rsidP="002A5C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  <w:vAlign w:val="center"/>
          </w:tcPr>
          <w:p w:rsidR="00626A80" w:rsidRPr="00E46A9A" w:rsidRDefault="00626A80" w:rsidP="003A51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棋藝社</w:t>
            </w:r>
          </w:p>
        </w:tc>
        <w:tc>
          <w:tcPr>
            <w:tcW w:w="2611" w:type="dxa"/>
            <w:vAlign w:val="center"/>
          </w:tcPr>
          <w:p w:rsidR="00626A80" w:rsidRDefault="00626A80" w:rsidP="00526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劉品浩</w:t>
            </w:r>
          </w:p>
          <w:p w:rsidR="00626A80" w:rsidRDefault="00626A80" w:rsidP="00526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林忠澔</w:t>
            </w:r>
          </w:p>
          <w:p w:rsidR="00626A80" w:rsidRDefault="00626A80" w:rsidP="00526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蕭楷勳</w:t>
            </w:r>
          </w:p>
          <w:p w:rsidR="00626A80" w:rsidRPr="00E46A9A" w:rsidRDefault="00626A80" w:rsidP="006569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陳品祐</w:t>
            </w:r>
          </w:p>
        </w:tc>
        <w:tc>
          <w:tcPr>
            <w:tcW w:w="1917" w:type="dxa"/>
          </w:tcPr>
          <w:p w:rsidR="00626A80" w:rsidRDefault="00626A80" w:rsidP="00526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626A80" w:rsidRPr="004921C2" w:rsidTr="0001669C">
        <w:trPr>
          <w:jc w:val="center"/>
        </w:trPr>
        <w:tc>
          <w:tcPr>
            <w:tcW w:w="2374" w:type="dxa"/>
            <w:vMerge/>
            <w:vAlign w:val="center"/>
          </w:tcPr>
          <w:p w:rsidR="00626A80" w:rsidRPr="00E46A9A" w:rsidRDefault="00626A80" w:rsidP="002A5C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  <w:vAlign w:val="center"/>
          </w:tcPr>
          <w:p w:rsidR="00626A80" w:rsidRPr="004921C2" w:rsidRDefault="00626A80" w:rsidP="003A51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健康好生活</w:t>
            </w:r>
          </w:p>
        </w:tc>
        <w:tc>
          <w:tcPr>
            <w:tcW w:w="2611" w:type="dxa"/>
            <w:vAlign w:val="center"/>
          </w:tcPr>
          <w:p w:rsidR="00626A80" w:rsidRDefault="00626A80" w:rsidP="006569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范辰維</w:t>
            </w:r>
          </w:p>
          <w:p w:rsidR="00626A80" w:rsidRDefault="00626A80" w:rsidP="006569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孫敏妤</w:t>
            </w:r>
          </w:p>
          <w:p w:rsidR="00626A80" w:rsidRPr="00E46A9A" w:rsidRDefault="00626A80" w:rsidP="006569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陳恩欣</w:t>
            </w:r>
          </w:p>
        </w:tc>
        <w:tc>
          <w:tcPr>
            <w:tcW w:w="1917" w:type="dxa"/>
          </w:tcPr>
          <w:p w:rsidR="00626A80" w:rsidRDefault="00626A80" w:rsidP="00526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626A80" w:rsidRPr="004921C2" w:rsidTr="0001669C">
        <w:trPr>
          <w:jc w:val="center"/>
        </w:trPr>
        <w:tc>
          <w:tcPr>
            <w:tcW w:w="2374" w:type="dxa"/>
            <w:vMerge/>
          </w:tcPr>
          <w:p w:rsidR="00626A80" w:rsidRPr="00E46A9A" w:rsidRDefault="00626A80" w:rsidP="002A5C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  <w:vAlign w:val="center"/>
          </w:tcPr>
          <w:p w:rsidR="00626A80" w:rsidRPr="00E46A9A" w:rsidRDefault="00626A80" w:rsidP="003A51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動畫欣賞社</w:t>
            </w:r>
          </w:p>
        </w:tc>
        <w:tc>
          <w:tcPr>
            <w:tcW w:w="2611" w:type="dxa"/>
            <w:vAlign w:val="center"/>
          </w:tcPr>
          <w:p w:rsidR="00626A80" w:rsidRDefault="00626A80" w:rsidP="004A36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夏加恩</w:t>
            </w:r>
          </w:p>
          <w:p w:rsidR="00626A80" w:rsidRDefault="00626A80" w:rsidP="004A36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吳貫平</w:t>
            </w:r>
          </w:p>
          <w:p w:rsidR="00626A80" w:rsidRPr="00E46A9A" w:rsidRDefault="00626A80" w:rsidP="006569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林芮思</w:t>
            </w:r>
          </w:p>
        </w:tc>
        <w:tc>
          <w:tcPr>
            <w:tcW w:w="1917" w:type="dxa"/>
          </w:tcPr>
          <w:p w:rsidR="00626A80" w:rsidRDefault="00626A80" w:rsidP="00526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626A80" w:rsidRPr="004921C2" w:rsidTr="0001669C">
        <w:trPr>
          <w:jc w:val="center"/>
        </w:trPr>
        <w:tc>
          <w:tcPr>
            <w:tcW w:w="2374" w:type="dxa"/>
            <w:vMerge/>
            <w:vAlign w:val="center"/>
          </w:tcPr>
          <w:p w:rsidR="00626A80" w:rsidRPr="00E46A9A" w:rsidRDefault="00626A80" w:rsidP="002A5C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  <w:vAlign w:val="center"/>
          </w:tcPr>
          <w:p w:rsidR="00626A80" w:rsidRPr="00E46A9A" w:rsidRDefault="00626A80" w:rsidP="003A51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書法社</w:t>
            </w:r>
          </w:p>
        </w:tc>
        <w:tc>
          <w:tcPr>
            <w:tcW w:w="2611" w:type="dxa"/>
            <w:vAlign w:val="center"/>
          </w:tcPr>
          <w:p w:rsidR="00626A80" w:rsidRDefault="00626A80" w:rsidP="00D104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林霈恩</w:t>
            </w:r>
          </w:p>
          <w:p w:rsidR="00626A80" w:rsidRDefault="00626A80" w:rsidP="00D104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黃雅琦</w:t>
            </w:r>
          </w:p>
          <w:p w:rsidR="00626A80" w:rsidRDefault="00626A80" w:rsidP="00D104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陳依婕</w:t>
            </w:r>
          </w:p>
          <w:p w:rsidR="00626A80" w:rsidRPr="00E46A9A" w:rsidRDefault="00626A80" w:rsidP="006569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劉佳臻</w:t>
            </w:r>
          </w:p>
        </w:tc>
        <w:tc>
          <w:tcPr>
            <w:tcW w:w="1917" w:type="dxa"/>
          </w:tcPr>
          <w:p w:rsidR="00626A80" w:rsidRDefault="00626A80" w:rsidP="00526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626A80" w:rsidRPr="004921C2" w:rsidTr="0001669C">
        <w:trPr>
          <w:jc w:val="center"/>
        </w:trPr>
        <w:tc>
          <w:tcPr>
            <w:tcW w:w="2374" w:type="dxa"/>
            <w:vMerge/>
            <w:vAlign w:val="center"/>
          </w:tcPr>
          <w:p w:rsidR="00626A80" w:rsidRPr="00E46A9A" w:rsidRDefault="00626A80" w:rsidP="002A5C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  <w:vAlign w:val="center"/>
          </w:tcPr>
          <w:p w:rsidR="00626A80" w:rsidRPr="00E46A9A" w:rsidRDefault="00626A80" w:rsidP="003A51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跆拳道</w:t>
            </w:r>
            <w:r w:rsidRPr="00E46A9A">
              <w:rPr>
                <w:rFonts w:ascii="標楷體" w:eastAsia="標楷體" w:hAnsi="標楷體" w:hint="eastAsia"/>
              </w:rPr>
              <w:t>社</w:t>
            </w:r>
          </w:p>
        </w:tc>
        <w:tc>
          <w:tcPr>
            <w:tcW w:w="2611" w:type="dxa"/>
            <w:vAlign w:val="center"/>
          </w:tcPr>
          <w:p w:rsidR="00626A80" w:rsidRDefault="00626A80" w:rsidP="00526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林立恩</w:t>
            </w:r>
          </w:p>
          <w:p w:rsidR="00626A80" w:rsidRDefault="00626A80" w:rsidP="00526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彭哲胤</w:t>
            </w:r>
          </w:p>
          <w:p w:rsidR="00626A80" w:rsidRDefault="00626A80" w:rsidP="00526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林霈茹</w:t>
            </w:r>
          </w:p>
          <w:p w:rsidR="00626A80" w:rsidRPr="00E46A9A" w:rsidRDefault="00626A80" w:rsidP="006569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高悅嘉</w:t>
            </w:r>
          </w:p>
        </w:tc>
        <w:tc>
          <w:tcPr>
            <w:tcW w:w="1917" w:type="dxa"/>
          </w:tcPr>
          <w:p w:rsidR="00626A80" w:rsidRDefault="00626A80" w:rsidP="00526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626A80" w:rsidRPr="004921C2" w:rsidTr="0001669C">
        <w:trPr>
          <w:jc w:val="center"/>
        </w:trPr>
        <w:tc>
          <w:tcPr>
            <w:tcW w:w="2374" w:type="dxa"/>
            <w:vMerge/>
            <w:vAlign w:val="center"/>
          </w:tcPr>
          <w:p w:rsidR="00626A80" w:rsidRPr="00E46A9A" w:rsidRDefault="00626A80" w:rsidP="002A5C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  <w:vAlign w:val="center"/>
          </w:tcPr>
          <w:p w:rsidR="00626A80" w:rsidRDefault="00626A80" w:rsidP="003A51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平面設計</w:t>
            </w:r>
          </w:p>
        </w:tc>
        <w:tc>
          <w:tcPr>
            <w:tcW w:w="2611" w:type="dxa"/>
            <w:vAlign w:val="center"/>
          </w:tcPr>
          <w:p w:rsidR="00626A80" w:rsidRDefault="00626A80" w:rsidP="00526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邱霓妮</w:t>
            </w:r>
          </w:p>
          <w:p w:rsidR="00626A80" w:rsidRDefault="00626A80" w:rsidP="00526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劉珈杉</w:t>
            </w:r>
          </w:p>
          <w:p w:rsidR="00626A80" w:rsidRDefault="00626A80" w:rsidP="00526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鄭詠心</w:t>
            </w:r>
          </w:p>
          <w:p w:rsidR="00626A80" w:rsidRDefault="00626A80" w:rsidP="00526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張翊慈</w:t>
            </w:r>
          </w:p>
        </w:tc>
        <w:tc>
          <w:tcPr>
            <w:tcW w:w="1917" w:type="dxa"/>
          </w:tcPr>
          <w:p w:rsidR="00626A80" w:rsidRDefault="00626A80" w:rsidP="00526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5（一個已轉學）</w:t>
            </w:r>
          </w:p>
        </w:tc>
      </w:tr>
    </w:tbl>
    <w:p w:rsidR="002A5C1A" w:rsidRPr="002A5C1A" w:rsidRDefault="002A5C1A" w:rsidP="002A5C1A">
      <w:pPr>
        <w:spacing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</w:p>
    <w:sectPr w:rsidR="002A5C1A" w:rsidRPr="002A5C1A" w:rsidSect="00A61D4D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090" w:rsidRDefault="00E96090" w:rsidP="004D326D">
      <w:r>
        <w:separator/>
      </w:r>
    </w:p>
  </w:endnote>
  <w:endnote w:type="continuationSeparator" w:id="0">
    <w:p w:rsidR="00E96090" w:rsidRDefault="00E96090" w:rsidP="004D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090" w:rsidRDefault="00E96090" w:rsidP="004D326D">
      <w:r>
        <w:separator/>
      </w:r>
    </w:p>
  </w:footnote>
  <w:footnote w:type="continuationSeparator" w:id="0">
    <w:p w:rsidR="00E96090" w:rsidRDefault="00E96090" w:rsidP="004D3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1A"/>
    <w:rsid w:val="0001669C"/>
    <w:rsid w:val="001D06C6"/>
    <w:rsid w:val="001E41FE"/>
    <w:rsid w:val="002A5C1A"/>
    <w:rsid w:val="00457E3A"/>
    <w:rsid w:val="004A3674"/>
    <w:rsid w:val="004D326D"/>
    <w:rsid w:val="00506149"/>
    <w:rsid w:val="00626A80"/>
    <w:rsid w:val="00635BFC"/>
    <w:rsid w:val="00656936"/>
    <w:rsid w:val="007024AA"/>
    <w:rsid w:val="00763D9C"/>
    <w:rsid w:val="007F508A"/>
    <w:rsid w:val="00881A25"/>
    <w:rsid w:val="00887195"/>
    <w:rsid w:val="009E5FD0"/>
    <w:rsid w:val="00A176D7"/>
    <w:rsid w:val="00A61D4D"/>
    <w:rsid w:val="00D1042A"/>
    <w:rsid w:val="00E96090"/>
    <w:rsid w:val="00F4072F"/>
    <w:rsid w:val="00FA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A8063A-651F-4755-8C53-0A3262CD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C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326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32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SkyUser</cp:lastModifiedBy>
  <cp:revision>2</cp:revision>
  <dcterms:created xsi:type="dcterms:W3CDTF">2020-09-05T05:52:00Z</dcterms:created>
  <dcterms:modified xsi:type="dcterms:W3CDTF">2020-09-05T05:52:00Z</dcterms:modified>
</cp:coreProperties>
</file>